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39" w:rsidRDefault="005916F1" w:rsidP="0047183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C7CEE">
        <w:rPr>
          <w:b/>
          <w:sz w:val="24"/>
          <w:szCs w:val="24"/>
        </w:rPr>
        <w:t xml:space="preserve">Решение № </w:t>
      </w:r>
      <w:r w:rsidR="003C0153" w:rsidRPr="003C0153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="003C0153" w:rsidRPr="003C0153">
        <w:rPr>
          <w:b/>
          <w:sz w:val="24"/>
          <w:szCs w:val="24"/>
        </w:rPr>
        <w:instrText xml:space="preserve"> FORMTEXT </w:instrText>
      </w:r>
      <w:r w:rsidR="003C0153" w:rsidRPr="003C0153">
        <w:rPr>
          <w:b/>
          <w:sz w:val="24"/>
          <w:szCs w:val="24"/>
        </w:rPr>
      </w:r>
      <w:r w:rsidR="003C0153" w:rsidRPr="003C0153">
        <w:rPr>
          <w:b/>
          <w:sz w:val="24"/>
          <w:szCs w:val="24"/>
        </w:rPr>
        <w:fldChar w:fldCharType="separate"/>
      </w:r>
      <w:r w:rsidR="003C0153" w:rsidRPr="003C0153">
        <w:rPr>
          <w:b/>
          <w:sz w:val="24"/>
          <w:szCs w:val="24"/>
        </w:rPr>
        <w:t>71/47</w:t>
      </w:r>
      <w:r w:rsidR="003C0153" w:rsidRPr="003C0153">
        <w:rPr>
          <w:b/>
          <w:sz w:val="24"/>
          <w:szCs w:val="24"/>
        </w:rPr>
        <w:fldChar w:fldCharType="end"/>
      </w:r>
      <w:r w:rsidRPr="00FC7CEE">
        <w:rPr>
          <w:b/>
          <w:sz w:val="24"/>
          <w:szCs w:val="24"/>
        </w:rPr>
        <w:t xml:space="preserve">от </w:t>
      </w:r>
      <w:bookmarkStart w:id="0" w:name="ТекстовоеПоле22"/>
      <w:r w:rsidR="003C0153" w:rsidRPr="003C0153">
        <w:rPr>
          <w:b/>
          <w:sz w:val="24"/>
          <w:szCs w:val="24"/>
        </w:rPr>
        <w:fldChar w:fldCharType="begin">
          <w:ffData>
            <w:name w:val="ТекстовоеПоле22"/>
            <w:enabled/>
            <w:calcOnExit w:val="0"/>
            <w:textInput>
              <w:maxLength w:val="21"/>
            </w:textInput>
          </w:ffData>
        </w:fldChar>
      </w:r>
      <w:r w:rsidR="003C0153" w:rsidRPr="003C0153">
        <w:rPr>
          <w:b/>
          <w:sz w:val="24"/>
          <w:szCs w:val="24"/>
        </w:rPr>
        <w:instrText xml:space="preserve"> FORMTEXT </w:instrText>
      </w:r>
      <w:r w:rsidR="003C0153" w:rsidRPr="003C0153">
        <w:rPr>
          <w:b/>
          <w:sz w:val="24"/>
          <w:szCs w:val="24"/>
        </w:rPr>
      </w:r>
      <w:r w:rsidR="003C0153" w:rsidRPr="003C0153">
        <w:rPr>
          <w:b/>
          <w:sz w:val="24"/>
          <w:szCs w:val="24"/>
        </w:rPr>
        <w:fldChar w:fldCharType="separate"/>
      </w:r>
      <w:r w:rsidR="003C0153" w:rsidRPr="003C0153">
        <w:rPr>
          <w:b/>
          <w:sz w:val="24"/>
          <w:szCs w:val="24"/>
        </w:rPr>
        <w:t>19.12.2024 г.</w:t>
      </w:r>
      <w:bookmarkEnd w:id="0"/>
      <w:r w:rsidR="003C0153" w:rsidRPr="003C0153">
        <w:rPr>
          <w:b/>
          <w:sz w:val="24"/>
          <w:szCs w:val="24"/>
        </w:rPr>
        <w:fldChar w:fldCharType="end"/>
      </w:r>
    </w:p>
    <w:p w:rsidR="00F64ED7" w:rsidRPr="00FC7CEE" w:rsidRDefault="00F64ED7" w:rsidP="00471839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471839" w:rsidRDefault="00471839" w:rsidP="0047183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C7CEE">
        <w:rPr>
          <w:b/>
          <w:sz w:val="24"/>
          <w:szCs w:val="24"/>
        </w:rPr>
        <w:t xml:space="preserve"> «Об установлении ОБЩЕСТВУ С ОГРАНИЧЕННОЙ ОТВЕТСТВЕННОСТЬЮ «АВТОЗАВОДСКАЯ ТЭЦ» (ИНН 5256049357), г. Нижний Новгород, тарифов в сфере </w:t>
      </w:r>
      <w:bookmarkStart w:id="1" w:name="_GoBack"/>
      <w:bookmarkEnd w:id="1"/>
      <w:r w:rsidRPr="00FC7CEE">
        <w:rPr>
          <w:b/>
          <w:sz w:val="24"/>
          <w:szCs w:val="24"/>
        </w:rPr>
        <w:t>теплоснабжения»</w:t>
      </w:r>
    </w:p>
    <w:p w:rsidR="00F64ED7" w:rsidRDefault="00F64ED7" w:rsidP="00471839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490DE8" w:rsidRPr="00455FDC" w:rsidRDefault="00490DE8" w:rsidP="00490DE8">
      <w:pPr>
        <w:spacing w:line="276" w:lineRule="auto"/>
        <w:ind w:firstLine="709"/>
        <w:rPr>
          <w:b/>
          <w:sz w:val="24"/>
          <w:szCs w:val="24"/>
        </w:rPr>
      </w:pPr>
      <w:r w:rsidRPr="00455FDC">
        <w:rPr>
          <w:b/>
          <w:sz w:val="24"/>
          <w:szCs w:val="24"/>
        </w:rPr>
        <w:t xml:space="preserve">                                            Население</w:t>
      </w:r>
      <w:r w:rsidR="00455FDC" w:rsidRPr="00455FDC">
        <w:rPr>
          <w:b/>
          <w:sz w:val="24"/>
          <w:szCs w:val="24"/>
        </w:rPr>
        <w:t xml:space="preserve"> (тарифы указаны с учетом НДС)</w:t>
      </w:r>
    </w:p>
    <w:p w:rsidR="00471839" w:rsidRPr="009E52B5" w:rsidRDefault="00471839" w:rsidP="00471839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127"/>
        <w:gridCol w:w="1134"/>
        <w:gridCol w:w="2551"/>
        <w:gridCol w:w="2694"/>
      </w:tblGrid>
      <w:tr w:rsidR="00D13162" w:rsidRPr="00C21FD6" w:rsidTr="00F64ED7">
        <w:trPr>
          <w:trHeight w:val="31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21FD6" w:rsidRDefault="00D13162" w:rsidP="00F64ED7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21FD6" w:rsidRDefault="00D13162" w:rsidP="00F64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21FD6" w:rsidRDefault="00D13162" w:rsidP="00F64ED7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21FD6" w:rsidRDefault="00D13162" w:rsidP="00F64ED7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>Вода</w:t>
            </w:r>
          </w:p>
        </w:tc>
      </w:tr>
      <w:tr w:rsidR="00D13162" w:rsidRPr="00C21FD6" w:rsidTr="00F64ED7">
        <w:trPr>
          <w:trHeight w:val="14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21FD6" w:rsidRDefault="00D13162" w:rsidP="00F64E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21FD6" w:rsidRDefault="00D13162" w:rsidP="00F64E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21FD6" w:rsidRDefault="00D13162" w:rsidP="00F64E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21FD6" w:rsidRDefault="00D13162" w:rsidP="00F64ED7">
            <w:pPr>
              <w:jc w:val="center"/>
              <w:rPr>
                <w:bCs/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 xml:space="preserve">с 1 января по </w:t>
            </w:r>
            <w:r>
              <w:rPr>
                <w:sz w:val="24"/>
                <w:szCs w:val="24"/>
              </w:rPr>
              <w:t>30 июня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62" w:rsidRPr="00C21FD6" w:rsidRDefault="00D13162" w:rsidP="00F64ED7">
            <w:pPr>
              <w:jc w:val="center"/>
              <w:rPr>
                <w:sz w:val="24"/>
                <w:szCs w:val="24"/>
              </w:rPr>
            </w:pPr>
            <w:r w:rsidRPr="00C21FD6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июля</w:t>
            </w:r>
            <w:r w:rsidRPr="00C21FD6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31 декабря</w:t>
            </w:r>
          </w:p>
        </w:tc>
      </w:tr>
      <w:tr w:rsidR="00D13162" w:rsidRPr="00C21FD6" w:rsidTr="00D13162">
        <w:trPr>
          <w:trHeight w:val="11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162" w:rsidRPr="00C21FD6" w:rsidRDefault="00D13162" w:rsidP="00A436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21FD6" w:rsidRDefault="00D13162" w:rsidP="00A436C3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C21FD6">
              <w:rPr>
                <w:bCs/>
                <w:sz w:val="24"/>
                <w:szCs w:val="24"/>
              </w:rPr>
              <w:t xml:space="preserve">Для потребителей, подключенных к тепловым сетям на район </w:t>
            </w:r>
          </w:p>
        </w:tc>
      </w:tr>
      <w:tr w:rsidR="00D13162" w:rsidRPr="00CC4170" w:rsidTr="00F64ED7">
        <w:trPr>
          <w:trHeight w:val="452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C4170" w:rsidRDefault="00D13162" w:rsidP="00A436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C4170" w:rsidRDefault="00D13162" w:rsidP="008E3B4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C4170">
              <w:rPr>
                <w:sz w:val="24"/>
                <w:szCs w:val="24"/>
              </w:rPr>
              <w:t>одноставочный</w:t>
            </w:r>
            <w:proofErr w:type="spellEnd"/>
            <w:r w:rsidRPr="00CC4170">
              <w:rPr>
                <w:sz w:val="24"/>
                <w:szCs w:val="24"/>
              </w:rPr>
              <w:t>, руб./Гкал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C4170" w:rsidRDefault="008E3B4C" w:rsidP="008E3B4C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3162" w:rsidRPr="00CC4170">
              <w:rPr>
                <w:sz w:val="24"/>
                <w:szCs w:val="24"/>
              </w:rPr>
              <w:t>02</w:t>
            </w:r>
            <w:r w:rsidR="003C0153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62" w:rsidRPr="00CC4170" w:rsidRDefault="00F90AC6" w:rsidP="008E3B4C">
            <w:pPr>
              <w:jc w:val="center"/>
              <w:rPr>
                <w:sz w:val="24"/>
                <w:szCs w:val="24"/>
              </w:rPr>
            </w:pPr>
            <w:r w:rsidRPr="00F90AC6">
              <w:rPr>
                <w:sz w:val="24"/>
                <w:szCs w:val="24"/>
              </w:rPr>
              <w:t>2694,30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62" w:rsidRPr="00CC4170" w:rsidRDefault="00F90AC6" w:rsidP="008E3B4C">
            <w:pPr>
              <w:jc w:val="center"/>
              <w:rPr>
                <w:sz w:val="24"/>
                <w:szCs w:val="24"/>
              </w:rPr>
            </w:pPr>
            <w:r w:rsidRPr="00F90AC6">
              <w:rPr>
                <w:sz w:val="24"/>
                <w:szCs w:val="24"/>
              </w:rPr>
              <w:t>3014,92</w:t>
            </w:r>
          </w:p>
        </w:tc>
      </w:tr>
      <w:tr w:rsidR="00D13162" w:rsidRPr="00CC4170" w:rsidTr="00D13162">
        <w:trPr>
          <w:trHeight w:val="90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C4170" w:rsidRDefault="00D13162" w:rsidP="00A436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C4170">
              <w:rPr>
                <w:bCs/>
                <w:sz w:val="24"/>
                <w:szCs w:val="24"/>
              </w:rPr>
              <w:t>.</w:t>
            </w:r>
          </w:p>
          <w:p w:rsidR="00D13162" w:rsidRPr="00CC4170" w:rsidRDefault="00D13162" w:rsidP="00A436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2" w:rsidRPr="00CC4170" w:rsidRDefault="00D13162" w:rsidP="009716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4170">
              <w:rPr>
                <w:bCs/>
                <w:sz w:val="24"/>
                <w:szCs w:val="24"/>
              </w:rPr>
              <w:t>Для потребителей,</w:t>
            </w:r>
            <w:r>
              <w:rPr>
                <w:bCs/>
                <w:sz w:val="24"/>
                <w:szCs w:val="24"/>
              </w:rPr>
              <w:t xml:space="preserve"> подключенных к тепловым сетям </w:t>
            </w:r>
            <w:r w:rsidRPr="00CC4170">
              <w:rPr>
                <w:bCs/>
                <w:sz w:val="24"/>
                <w:szCs w:val="24"/>
              </w:rPr>
              <w:t>от к</w:t>
            </w:r>
            <w:r>
              <w:rPr>
                <w:bCs/>
                <w:sz w:val="24"/>
                <w:szCs w:val="24"/>
              </w:rPr>
              <w:t xml:space="preserve">отельных ООО «ГЕНЕРАЦИЯ ТЕПЛА» </w:t>
            </w:r>
            <w:r w:rsidRPr="00CC4170">
              <w:rPr>
                <w:rFonts w:eastAsia="Calibri"/>
                <w:sz w:val="24"/>
                <w:szCs w:val="24"/>
              </w:rPr>
              <w:t xml:space="preserve">(ИНН </w:t>
            </w:r>
            <w:r w:rsidRPr="00CC4170">
              <w:rPr>
                <w:sz w:val="24"/>
                <w:szCs w:val="24"/>
              </w:rPr>
              <w:t>5258103070)</w:t>
            </w:r>
            <w:r w:rsidRPr="00CC4170">
              <w:rPr>
                <w:rFonts w:eastAsia="Calibri"/>
                <w:sz w:val="24"/>
                <w:szCs w:val="24"/>
              </w:rPr>
              <w:t>,</w:t>
            </w:r>
            <w:r w:rsidRPr="00CC4170">
              <w:rPr>
                <w:bCs/>
                <w:sz w:val="24"/>
                <w:szCs w:val="24"/>
              </w:rPr>
              <w:t xml:space="preserve"> г. Нижний Новгород, и  АО «ЭНЕРГОСЕТЕВАЯ КОМПАНИЯ</w:t>
            </w:r>
            <w:r>
              <w:rPr>
                <w:sz w:val="24"/>
                <w:szCs w:val="24"/>
              </w:rPr>
              <w:t xml:space="preserve">» </w:t>
            </w:r>
            <w:r w:rsidRPr="00CC4170">
              <w:rPr>
                <w:rFonts w:eastAsia="Calibri"/>
                <w:sz w:val="24"/>
                <w:szCs w:val="24"/>
              </w:rPr>
              <w:t xml:space="preserve">(ИНН </w:t>
            </w:r>
            <w:r w:rsidRPr="00CC4170">
              <w:rPr>
                <w:sz w:val="24"/>
                <w:szCs w:val="24"/>
              </w:rPr>
              <w:t>5262054490)</w:t>
            </w:r>
            <w:r w:rsidRPr="00CC4170">
              <w:rPr>
                <w:rFonts w:eastAsia="Calibri"/>
                <w:sz w:val="24"/>
                <w:szCs w:val="24"/>
              </w:rPr>
              <w:t>,</w:t>
            </w:r>
            <w:r w:rsidRPr="00CC4170">
              <w:rPr>
                <w:sz w:val="24"/>
                <w:szCs w:val="24"/>
              </w:rPr>
              <w:t xml:space="preserve"> г. Нижний Новгород</w:t>
            </w:r>
          </w:p>
        </w:tc>
      </w:tr>
      <w:tr w:rsidR="00D13162" w:rsidRPr="00CC4170" w:rsidTr="00F64ED7">
        <w:trPr>
          <w:trHeight w:val="7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C4170" w:rsidRDefault="00D13162" w:rsidP="00A436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C4170" w:rsidRDefault="00D13162" w:rsidP="008E3B4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C4170">
              <w:rPr>
                <w:sz w:val="24"/>
                <w:szCs w:val="24"/>
              </w:rPr>
              <w:t>одноставочный</w:t>
            </w:r>
            <w:proofErr w:type="spellEnd"/>
            <w:r w:rsidRPr="00CC4170">
              <w:rPr>
                <w:sz w:val="24"/>
                <w:szCs w:val="24"/>
              </w:rPr>
              <w:t>, руб./Гкал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62" w:rsidRPr="00CC4170" w:rsidRDefault="00D13162" w:rsidP="008E3B4C">
            <w:pPr>
              <w:ind w:right="57"/>
              <w:jc w:val="center"/>
              <w:rPr>
                <w:sz w:val="24"/>
                <w:szCs w:val="24"/>
              </w:rPr>
            </w:pPr>
            <w:r w:rsidRPr="00CC4170">
              <w:rPr>
                <w:sz w:val="24"/>
                <w:szCs w:val="24"/>
              </w:rPr>
              <w:t>202</w:t>
            </w:r>
            <w:r w:rsidR="003C0153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62" w:rsidRPr="00CC4170" w:rsidRDefault="00F90AC6" w:rsidP="008E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3111,61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62" w:rsidRPr="00CC4170" w:rsidRDefault="00F90AC6" w:rsidP="008E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3481,90</w:t>
            </w:r>
          </w:p>
        </w:tc>
      </w:tr>
      <w:tr w:rsidR="008E3B4C" w:rsidRPr="00C21FD6" w:rsidTr="00B45FB5">
        <w:trPr>
          <w:trHeight w:val="11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B4C" w:rsidRPr="00C21FD6" w:rsidRDefault="008E3B4C" w:rsidP="00B45F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4C" w:rsidRPr="000D1206" w:rsidRDefault="008E3B4C" w:rsidP="000D12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50B7">
              <w:rPr>
                <w:sz w:val="24"/>
                <w:szCs w:val="24"/>
              </w:rPr>
              <w:t>о схеме подключения к теплотрассе «Прибрежная» ООО «КОММУНАЛЬНАЯ СЕТЕВАЯ КОМПАНИЯ» (ИНН 5256122751), г. Нижний Новгород:</w:t>
            </w:r>
          </w:p>
        </w:tc>
      </w:tr>
      <w:tr w:rsidR="008E3B4C" w:rsidRPr="00CC4170" w:rsidTr="00F64ED7">
        <w:trPr>
          <w:trHeight w:val="452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4C" w:rsidRPr="00CC4170" w:rsidRDefault="008E3B4C" w:rsidP="00B45F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4C" w:rsidRPr="00CC4170" w:rsidRDefault="008E3B4C" w:rsidP="008E3B4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C4170">
              <w:rPr>
                <w:sz w:val="24"/>
                <w:szCs w:val="24"/>
              </w:rPr>
              <w:t>одноставочный</w:t>
            </w:r>
            <w:proofErr w:type="spellEnd"/>
            <w:r w:rsidRPr="00CC4170">
              <w:rPr>
                <w:sz w:val="24"/>
                <w:szCs w:val="24"/>
              </w:rPr>
              <w:t>, руб./Гкал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4C" w:rsidRPr="00CC4170" w:rsidRDefault="008E3B4C" w:rsidP="008E3B4C">
            <w:pPr>
              <w:ind w:right="57"/>
              <w:jc w:val="center"/>
              <w:rPr>
                <w:sz w:val="24"/>
                <w:szCs w:val="24"/>
              </w:rPr>
            </w:pPr>
            <w:r w:rsidRPr="00CC417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4C" w:rsidRPr="00CC4170" w:rsidRDefault="008E3B4C" w:rsidP="008E3B4C">
            <w:pPr>
              <w:jc w:val="center"/>
              <w:rPr>
                <w:sz w:val="24"/>
                <w:szCs w:val="24"/>
              </w:rPr>
            </w:pPr>
            <w:r w:rsidRPr="00F90AC6">
              <w:rPr>
                <w:sz w:val="24"/>
                <w:szCs w:val="24"/>
              </w:rPr>
              <w:t>2694,30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4C" w:rsidRPr="00CC4170" w:rsidRDefault="008E3B4C" w:rsidP="008E3B4C">
            <w:pPr>
              <w:jc w:val="center"/>
              <w:rPr>
                <w:sz w:val="24"/>
                <w:szCs w:val="24"/>
              </w:rPr>
            </w:pPr>
            <w:r w:rsidRPr="00F90AC6">
              <w:rPr>
                <w:sz w:val="24"/>
                <w:szCs w:val="24"/>
              </w:rPr>
              <w:t>3014,92</w:t>
            </w:r>
          </w:p>
        </w:tc>
      </w:tr>
    </w:tbl>
    <w:p w:rsidR="00455FDC" w:rsidRDefault="00455FDC" w:rsidP="00613A02">
      <w:pPr>
        <w:ind w:firstLine="708"/>
        <w:jc w:val="both"/>
        <w:rPr>
          <w:sz w:val="24"/>
          <w:szCs w:val="24"/>
        </w:rPr>
      </w:pPr>
    </w:p>
    <w:p w:rsidR="00455FDC" w:rsidRDefault="00455FDC" w:rsidP="00613A02">
      <w:pPr>
        <w:ind w:firstLine="708"/>
        <w:jc w:val="both"/>
        <w:rPr>
          <w:sz w:val="24"/>
          <w:szCs w:val="24"/>
        </w:rPr>
      </w:pPr>
    </w:p>
    <w:p w:rsidR="00A00142" w:rsidRDefault="00A00142">
      <w:pPr>
        <w:rPr>
          <w:sz w:val="24"/>
          <w:szCs w:val="24"/>
        </w:rPr>
      </w:pPr>
    </w:p>
    <w:p w:rsidR="00490DE8" w:rsidRDefault="00490DE8">
      <w:pPr>
        <w:rPr>
          <w:sz w:val="24"/>
          <w:szCs w:val="24"/>
        </w:rPr>
      </w:pPr>
    </w:p>
    <w:p w:rsidR="00490DE8" w:rsidRDefault="00490DE8">
      <w:pPr>
        <w:rPr>
          <w:sz w:val="24"/>
          <w:szCs w:val="24"/>
        </w:rPr>
      </w:pPr>
    </w:p>
    <w:p w:rsidR="00490DE8" w:rsidRDefault="00490DE8">
      <w:pPr>
        <w:rPr>
          <w:sz w:val="24"/>
          <w:szCs w:val="24"/>
        </w:rPr>
      </w:pPr>
    </w:p>
    <w:sectPr w:rsidR="00490DE8" w:rsidSect="00260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DB"/>
    <w:rsid w:val="000A6174"/>
    <w:rsid w:val="000D1206"/>
    <w:rsid w:val="000D23B7"/>
    <w:rsid w:val="002609DB"/>
    <w:rsid w:val="003574C4"/>
    <w:rsid w:val="003C0153"/>
    <w:rsid w:val="003C325B"/>
    <w:rsid w:val="00455FDC"/>
    <w:rsid w:val="00471839"/>
    <w:rsid w:val="00490DE8"/>
    <w:rsid w:val="00564D03"/>
    <w:rsid w:val="00572556"/>
    <w:rsid w:val="0057509D"/>
    <w:rsid w:val="005916F1"/>
    <w:rsid w:val="005C6E32"/>
    <w:rsid w:val="00604E5B"/>
    <w:rsid w:val="00613A02"/>
    <w:rsid w:val="00626CBE"/>
    <w:rsid w:val="00704FD6"/>
    <w:rsid w:val="007848BD"/>
    <w:rsid w:val="00792B6B"/>
    <w:rsid w:val="007F1791"/>
    <w:rsid w:val="008A1CDB"/>
    <w:rsid w:val="008E3B4C"/>
    <w:rsid w:val="00971691"/>
    <w:rsid w:val="009D5DEC"/>
    <w:rsid w:val="009E52B5"/>
    <w:rsid w:val="00A00142"/>
    <w:rsid w:val="00A727EC"/>
    <w:rsid w:val="00B1655C"/>
    <w:rsid w:val="00B36A6F"/>
    <w:rsid w:val="00C11E61"/>
    <w:rsid w:val="00C21FD6"/>
    <w:rsid w:val="00C533C6"/>
    <w:rsid w:val="00CC4170"/>
    <w:rsid w:val="00D13162"/>
    <w:rsid w:val="00D67053"/>
    <w:rsid w:val="00DA7EAE"/>
    <w:rsid w:val="00DB170E"/>
    <w:rsid w:val="00E1257A"/>
    <w:rsid w:val="00E6169D"/>
    <w:rsid w:val="00E8399B"/>
    <w:rsid w:val="00EC6ADE"/>
    <w:rsid w:val="00F44B84"/>
    <w:rsid w:val="00F64ED7"/>
    <w:rsid w:val="00F90AC6"/>
    <w:rsid w:val="00F9227E"/>
    <w:rsid w:val="00F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27AB"/>
  <w15:chartTrackingRefBased/>
  <w15:docId w15:val="{A1D01C81-27D7-4711-9FB7-3189EEA2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E335-7F30-4D28-8AEB-2E58D531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 Kseniya</dc:creator>
  <cp:keywords/>
  <dc:description/>
  <cp:lastModifiedBy>Demidova Kseniya</cp:lastModifiedBy>
  <cp:revision>59</cp:revision>
  <dcterms:created xsi:type="dcterms:W3CDTF">2023-11-13T11:51:00Z</dcterms:created>
  <dcterms:modified xsi:type="dcterms:W3CDTF">2025-01-21T08:39:00Z</dcterms:modified>
</cp:coreProperties>
</file>